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102"/>
        <w:gridCol w:w="1103"/>
        <w:gridCol w:w="1102"/>
        <w:gridCol w:w="1102"/>
        <w:gridCol w:w="1102"/>
        <w:gridCol w:w="1103"/>
        <w:gridCol w:w="1102"/>
        <w:gridCol w:w="1102"/>
      </w:tblGrid>
      <w:tr w:rsidR="00013F82" w14:paraId="0985FE22" w14:textId="77777777">
        <w:trPr>
          <w:trHeight w:val="308"/>
        </w:trPr>
        <w:tc>
          <w:tcPr>
            <w:tcW w:w="11022" w:type="dxa"/>
            <w:gridSpan w:val="9"/>
          </w:tcPr>
          <w:p w14:paraId="6C3D5F82" w14:textId="77777777" w:rsidR="00013F82" w:rsidRDefault="00F85D6D">
            <w:pPr>
              <w:pStyle w:val="TableParagraph"/>
              <w:spacing w:line="288" w:lineRule="exact"/>
              <w:ind w:left="3209" w:right="318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Performance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Plan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/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Performance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Evaluation</w:t>
            </w:r>
          </w:p>
        </w:tc>
      </w:tr>
      <w:tr w:rsidR="00013F82" w14:paraId="7DDBBF8C" w14:textId="77777777" w:rsidTr="00F40261">
        <w:trPr>
          <w:trHeight w:val="189"/>
        </w:trPr>
        <w:tc>
          <w:tcPr>
            <w:tcW w:w="11022" w:type="dxa"/>
            <w:gridSpan w:val="9"/>
            <w:tcBorders>
              <w:left w:val="nil"/>
              <w:right w:val="nil"/>
            </w:tcBorders>
          </w:tcPr>
          <w:p w14:paraId="74731439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1E1C73BA" w14:textId="77777777">
        <w:trPr>
          <w:trHeight w:val="244"/>
        </w:trPr>
        <w:tc>
          <w:tcPr>
            <w:tcW w:w="2204" w:type="dxa"/>
          </w:tcPr>
          <w:p w14:paraId="72504CFA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409" w:type="dxa"/>
            <w:gridSpan w:val="4"/>
          </w:tcPr>
          <w:p w14:paraId="0DA5FB0D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14:paraId="339CC850" w14:textId="77777777" w:rsidR="00013F82" w:rsidRDefault="00F85D6D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307" w:type="dxa"/>
            <w:gridSpan w:val="3"/>
          </w:tcPr>
          <w:p w14:paraId="20BD6D72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F82" w14:paraId="70F52EDD" w14:textId="77777777">
        <w:trPr>
          <w:trHeight w:val="66"/>
        </w:trPr>
        <w:tc>
          <w:tcPr>
            <w:tcW w:w="11022" w:type="dxa"/>
            <w:gridSpan w:val="9"/>
            <w:tcBorders>
              <w:left w:val="nil"/>
              <w:right w:val="nil"/>
            </w:tcBorders>
          </w:tcPr>
          <w:p w14:paraId="44905AB8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016D500F" w14:textId="77777777">
        <w:trPr>
          <w:trHeight w:val="244"/>
        </w:trPr>
        <w:tc>
          <w:tcPr>
            <w:tcW w:w="2204" w:type="dxa"/>
          </w:tcPr>
          <w:p w14:paraId="0913D551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4409" w:type="dxa"/>
            <w:gridSpan w:val="4"/>
          </w:tcPr>
          <w:p w14:paraId="58EB2FCF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gridSpan w:val="4"/>
          </w:tcPr>
          <w:p w14:paraId="5195F88E" w14:textId="77777777" w:rsidR="00013F82" w:rsidRDefault="00F85D6D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013F82" w14:paraId="070A2B6F" w14:textId="77777777">
        <w:trPr>
          <w:trHeight w:val="66"/>
        </w:trPr>
        <w:tc>
          <w:tcPr>
            <w:tcW w:w="6613" w:type="dxa"/>
            <w:gridSpan w:val="5"/>
            <w:tcBorders>
              <w:left w:val="nil"/>
              <w:bottom w:val="nil"/>
              <w:right w:val="nil"/>
            </w:tcBorders>
          </w:tcPr>
          <w:p w14:paraId="59A4F536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9" w:type="dxa"/>
            <w:gridSpan w:val="4"/>
            <w:tcBorders>
              <w:left w:val="nil"/>
              <w:bottom w:val="nil"/>
              <w:right w:val="nil"/>
            </w:tcBorders>
          </w:tcPr>
          <w:p w14:paraId="28600770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28C9EDAE" w14:textId="77777777">
        <w:trPr>
          <w:trHeight w:val="244"/>
        </w:trPr>
        <w:tc>
          <w:tcPr>
            <w:tcW w:w="2204" w:type="dxa"/>
          </w:tcPr>
          <w:p w14:paraId="2C30E956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4409" w:type="dxa"/>
            <w:gridSpan w:val="4"/>
            <w:tcBorders>
              <w:top w:val="nil"/>
              <w:bottom w:val="nil"/>
            </w:tcBorders>
          </w:tcPr>
          <w:p w14:paraId="6B7461EE" w14:textId="77777777" w:rsidR="00013F82" w:rsidRDefault="00F85D6D">
            <w:pPr>
              <w:pStyle w:val="TableParagraph"/>
              <w:tabs>
                <w:tab w:val="left" w:pos="2217"/>
              </w:tabs>
              <w:spacing w:line="224" w:lineRule="exact"/>
              <w:ind w:left="1134"/>
              <w:rPr>
                <w:sz w:val="20"/>
              </w:rPr>
            </w:pPr>
            <w:proofErr w:type="gramStart"/>
            <w:r>
              <w:rPr>
                <w:sz w:val="20"/>
              </w:rPr>
              <w:t>Exempt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[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3307" w:type="dxa"/>
            <w:gridSpan w:val="3"/>
          </w:tcPr>
          <w:p w14:paraId="6ADDD18F" w14:textId="77777777" w:rsidR="00013F82" w:rsidRDefault="00F85D6D">
            <w:pPr>
              <w:pStyle w:val="TableParagraph"/>
              <w:tabs>
                <w:tab w:val="left" w:pos="1515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Non-</w:t>
            </w:r>
            <w:proofErr w:type="gramStart"/>
            <w:r>
              <w:rPr>
                <w:sz w:val="20"/>
              </w:rPr>
              <w:t>exempt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[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1102" w:type="dxa"/>
            <w:tcBorders>
              <w:top w:val="nil"/>
              <w:bottom w:val="nil"/>
              <w:right w:val="nil"/>
            </w:tcBorders>
          </w:tcPr>
          <w:p w14:paraId="5ABD3C94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F82" w14:paraId="2CE21286" w14:textId="77777777">
        <w:trPr>
          <w:trHeight w:val="66"/>
        </w:trPr>
        <w:tc>
          <w:tcPr>
            <w:tcW w:w="11022" w:type="dxa"/>
            <w:gridSpan w:val="9"/>
            <w:tcBorders>
              <w:top w:val="nil"/>
              <w:left w:val="nil"/>
              <w:right w:val="nil"/>
            </w:tcBorders>
          </w:tcPr>
          <w:p w14:paraId="65B005F9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12E3B933" w14:textId="77777777">
        <w:trPr>
          <w:trHeight w:val="244"/>
        </w:trPr>
        <w:tc>
          <w:tcPr>
            <w:tcW w:w="2204" w:type="dxa"/>
          </w:tcPr>
          <w:p w14:paraId="77ED7C30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4409" w:type="dxa"/>
            <w:gridSpan w:val="4"/>
          </w:tcPr>
          <w:p w14:paraId="6CC231A6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gridSpan w:val="2"/>
          </w:tcPr>
          <w:p w14:paraId="70F7A304" w14:textId="77777777" w:rsidR="00013F82" w:rsidRDefault="00F85D6D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204" w:type="dxa"/>
            <w:gridSpan w:val="2"/>
          </w:tcPr>
          <w:p w14:paraId="6735B814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F82" w14:paraId="386F9F07" w14:textId="77777777">
        <w:trPr>
          <w:trHeight w:val="66"/>
        </w:trPr>
        <w:tc>
          <w:tcPr>
            <w:tcW w:w="6613" w:type="dxa"/>
            <w:gridSpan w:val="5"/>
            <w:tcBorders>
              <w:left w:val="nil"/>
              <w:bottom w:val="nil"/>
              <w:right w:val="nil"/>
            </w:tcBorders>
          </w:tcPr>
          <w:p w14:paraId="45449C83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9" w:type="dxa"/>
            <w:gridSpan w:val="4"/>
            <w:tcBorders>
              <w:left w:val="nil"/>
              <w:right w:val="nil"/>
            </w:tcBorders>
          </w:tcPr>
          <w:p w14:paraId="74353643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3561FD51" w14:textId="77777777">
        <w:trPr>
          <w:trHeight w:val="244"/>
        </w:trPr>
        <w:tc>
          <w:tcPr>
            <w:tcW w:w="4409" w:type="dxa"/>
            <w:gridSpan w:val="3"/>
          </w:tcPr>
          <w:p w14:paraId="2D349E98" w14:textId="77777777" w:rsidR="00013F82" w:rsidRDefault="00F85D6D">
            <w:pPr>
              <w:pStyle w:val="TableParagraph"/>
              <w:tabs>
                <w:tab w:val="left" w:pos="2361"/>
              </w:tabs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[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14:paraId="56B4F8E5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gridSpan w:val="4"/>
          </w:tcPr>
          <w:p w14:paraId="77BD5490" w14:textId="77777777" w:rsidR="00013F82" w:rsidRDefault="00F85D6D">
            <w:pPr>
              <w:pStyle w:val="TableParagraph"/>
              <w:tabs>
                <w:tab w:val="left" w:pos="2448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Evaluation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[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</w:tr>
      <w:tr w:rsidR="00013F82" w14:paraId="3BD51C93" w14:textId="77777777">
        <w:trPr>
          <w:trHeight w:val="66"/>
        </w:trPr>
        <w:tc>
          <w:tcPr>
            <w:tcW w:w="4409" w:type="dxa"/>
            <w:gridSpan w:val="3"/>
            <w:tcBorders>
              <w:left w:val="nil"/>
              <w:bottom w:val="nil"/>
              <w:right w:val="nil"/>
            </w:tcBorders>
          </w:tcPr>
          <w:p w14:paraId="0B3FE093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71A35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29DC20DF" w14:textId="77777777">
        <w:trPr>
          <w:trHeight w:val="243"/>
        </w:trPr>
        <w:tc>
          <w:tcPr>
            <w:tcW w:w="3306" w:type="dxa"/>
            <w:gridSpan w:val="2"/>
          </w:tcPr>
          <w:p w14:paraId="79B60B84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Plan/Evaluation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E4B82B" w14:textId="77777777" w:rsidR="00013F82" w:rsidRDefault="00013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gridSpan w:val="2"/>
          </w:tcPr>
          <w:p w14:paraId="7C7A3524" w14:textId="77777777" w:rsidR="00013F82" w:rsidRDefault="00F85D6D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4409" w:type="dxa"/>
            <w:gridSpan w:val="4"/>
            <w:tcBorders>
              <w:top w:val="nil"/>
              <w:bottom w:val="nil"/>
              <w:right w:val="nil"/>
            </w:tcBorders>
          </w:tcPr>
          <w:p w14:paraId="77559904" w14:textId="77777777" w:rsidR="00013F82" w:rsidRDefault="00F85D6D">
            <w:pPr>
              <w:pStyle w:val="TableParagraph"/>
              <w:spacing w:line="224" w:lineRule="exact"/>
              <w:ind w:left="1132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</w:tr>
      <w:tr w:rsidR="00013F82" w14:paraId="16E5FAC6" w14:textId="77777777">
        <w:trPr>
          <w:trHeight w:val="66"/>
        </w:trPr>
        <w:tc>
          <w:tcPr>
            <w:tcW w:w="11022" w:type="dxa"/>
            <w:gridSpan w:val="9"/>
            <w:tcBorders>
              <w:top w:val="nil"/>
              <w:left w:val="nil"/>
              <w:right w:val="nil"/>
            </w:tcBorders>
          </w:tcPr>
          <w:p w14:paraId="7CE5CC92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0C77FE3B" w14:textId="77777777">
        <w:trPr>
          <w:trHeight w:val="243"/>
        </w:trPr>
        <w:tc>
          <w:tcPr>
            <w:tcW w:w="2204" w:type="dxa"/>
          </w:tcPr>
          <w:p w14:paraId="0FD2299E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307" w:type="dxa"/>
            <w:gridSpan w:val="3"/>
          </w:tcPr>
          <w:p w14:paraId="0C9341E8" w14:textId="77777777" w:rsidR="00013F82" w:rsidRDefault="00F85D6D">
            <w:pPr>
              <w:pStyle w:val="TableParagraph"/>
              <w:tabs>
                <w:tab w:val="left" w:pos="1826"/>
              </w:tabs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Probation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2204" w:type="dxa"/>
            <w:gridSpan w:val="2"/>
          </w:tcPr>
          <w:p w14:paraId="08541AE8" w14:textId="77777777" w:rsidR="00013F82" w:rsidRDefault="00F85D6D">
            <w:pPr>
              <w:pStyle w:val="TableParagraph"/>
              <w:tabs>
                <w:tab w:val="left" w:pos="1027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  <w:tc>
          <w:tcPr>
            <w:tcW w:w="3307" w:type="dxa"/>
            <w:gridSpan w:val="3"/>
          </w:tcPr>
          <w:p w14:paraId="1D98DD8C" w14:textId="77777777" w:rsidR="00013F82" w:rsidRDefault="00F85D6D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[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  <w:proofErr w:type="gramEnd"/>
          </w:p>
        </w:tc>
      </w:tr>
    </w:tbl>
    <w:p w14:paraId="7260E403" w14:textId="507402BF" w:rsidR="00013F82" w:rsidRDefault="00F85D6D">
      <w:pPr>
        <w:spacing w:before="103"/>
        <w:ind w:left="1611" w:right="158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0889A8E5" wp14:editId="709CF51B">
                <wp:simplePos x="0" y="0"/>
                <wp:positionH relativeFrom="page">
                  <wp:posOffset>2466340</wp:posOffset>
                </wp:positionH>
                <wp:positionV relativeFrom="paragraph">
                  <wp:posOffset>-1052830</wp:posOffset>
                </wp:positionV>
                <wp:extent cx="10795" cy="178435"/>
                <wp:effectExtent l="0" t="0" r="0" b="0"/>
                <wp:wrapNone/>
                <wp:docPr id="782834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4700" id="docshape1" o:spid="_x0000_s1026" style="position:absolute;margin-left:194.2pt;margin-top:-82.9pt;width:.85pt;height:14.0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2421192F" wp14:editId="7DE23FD9">
                <wp:simplePos x="0" y="0"/>
                <wp:positionH relativeFrom="page">
                  <wp:posOffset>3865245</wp:posOffset>
                </wp:positionH>
                <wp:positionV relativeFrom="paragraph">
                  <wp:posOffset>-1042670</wp:posOffset>
                </wp:positionV>
                <wp:extent cx="10795" cy="167640"/>
                <wp:effectExtent l="0" t="0" r="0" b="0"/>
                <wp:wrapNone/>
                <wp:docPr id="5224151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6CB9" id="docshape2" o:spid="_x0000_s1026" style="position:absolute;margin-left:304.35pt;margin-top:-82.1pt;width:.85pt;height:13.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24CFD833" wp14:editId="599BEE2D">
                <wp:simplePos x="0" y="0"/>
                <wp:positionH relativeFrom="page">
                  <wp:posOffset>5264785</wp:posOffset>
                </wp:positionH>
                <wp:positionV relativeFrom="paragraph">
                  <wp:posOffset>-385445</wp:posOffset>
                </wp:positionV>
                <wp:extent cx="10795" cy="178435"/>
                <wp:effectExtent l="0" t="0" r="0" b="0"/>
                <wp:wrapNone/>
                <wp:docPr id="18892231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2106" id="docshape3" o:spid="_x0000_s1026" style="position:absolute;margin-left:414.55pt;margin-top:-30.35pt;width:.85pt;height:14.05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54A5D1E0" wp14:editId="68EBCB0F">
                <wp:simplePos x="0" y="0"/>
                <wp:positionH relativeFrom="page">
                  <wp:posOffset>6664325</wp:posOffset>
                </wp:positionH>
                <wp:positionV relativeFrom="paragraph">
                  <wp:posOffset>-374650</wp:posOffset>
                </wp:positionV>
                <wp:extent cx="10795" cy="167640"/>
                <wp:effectExtent l="0" t="0" r="0" b="0"/>
                <wp:wrapNone/>
                <wp:docPr id="111825204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A028" id="docshape4" o:spid="_x0000_s1026" style="position:absolute;margin-left:524.75pt;margin-top:-29.5pt;width:.85pt;height:13.2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b/>
        </w:rPr>
        <w:t>Rating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System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1132"/>
        <w:gridCol w:w="995"/>
        <w:gridCol w:w="2098"/>
        <w:gridCol w:w="1619"/>
        <w:gridCol w:w="1152"/>
        <w:gridCol w:w="2239"/>
      </w:tblGrid>
      <w:tr w:rsidR="00013F82" w14:paraId="610F1302" w14:textId="77777777">
        <w:trPr>
          <w:trHeight w:val="244"/>
        </w:trPr>
        <w:tc>
          <w:tcPr>
            <w:tcW w:w="11015" w:type="dxa"/>
            <w:gridSpan w:val="7"/>
          </w:tcPr>
          <w:p w14:paraId="0A184B58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</w:tr>
      <w:tr w:rsidR="00013F82" w14:paraId="67898CE7" w14:textId="77777777">
        <w:trPr>
          <w:trHeight w:val="244"/>
        </w:trPr>
        <w:tc>
          <w:tcPr>
            <w:tcW w:w="11015" w:type="dxa"/>
            <w:gridSpan w:val="7"/>
          </w:tcPr>
          <w:p w14:paraId="1A591BBB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Exceeds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</w:tr>
      <w:tr w:rsidR="00013F82" w14:paraId="565DFDC1" w14:textId="77777777">
        <w:trPr>
          <w:trHeight w:val="243"/>
        </w:trPr>
        <w:tc>
          <w:tcPr>
            <w:tcW w:w="11015" w:type="dxa"/>
            <w:gridSpan w:val="7"/>
          </w:tcPr>
          <w:p w14:paraId="22EF6E0F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Meets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occasionally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</w:tr>
      <w:tr w:rsidR="00013F82" w14:paraId="24D16590" w14:textId="77777777">
        <w:trPr>
          <w:trHeight w:val="244"/>
        </w:trPr>
        <w:tc>
          <w:tcPr>
            <w:tcW w:w="11015" w:type="dxa"/>
            <w:gridSpan w:val="7"/>
          </w:tcPr>
          <w:p w14:paraId="6EDCB9D0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consistently.</w:t>
            </w:r>
          </w:p>
        </w:tc>
      </w:tr>
      <w:tr w:rsidR="00013F82" w14:paraId="6A8393A3" w14:textId="77777777">
        <w:trPr>
          <w:trHeight w:val="243"/>
        </w:trPr>
        <w:tc>
          <w:tcPr>
            <w:tcW w:w="11015" w:type="dxa"/>
            <w:gridSpan w:val="7"/>
          </w:tcPr>
          <w:p w14:paraId="103208AD" w14:textId="77777777" w:rsidR="00013F82" w:rsidRDefault="00F85D6D"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Unacceptable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Inadequate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problematic.</w:t>
            </w:r>
          </w:p>
        </w:tc>
      </w:tr>
      <w:tr w:rsidR="00013F82" w14:paraId="73355287" w14:textId="77777777">
        <w:trPr>
          <w:trHeight w:val="66"/>
        </w:trPr>
        <w:tc>
          <w:tcPr>
            <w:tcW w:w="11015" w:type="dxa"/>
            <w:gridSpan w:val="7"/>
            <w:tcBorders>
              <w:left w:val="nil"/>
              <w:right w:val="nil"/>
            </w:tcBorders>
          </w:tcPr>
          <w:p w14:paraId="54C3B64C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664F0840" w14:textId="77777777">
        <w:trPr>
          <w:trHeight w:val="308"/>
        </w:trPr>
        <w:tc>
          <w:tcPr>
            <w:tcW w:w="11015" w:type="dxa"/>
            <w:gridSpan w:val="7"/>
          </w:tcPr>
          <w:p w14:paraId="5FAC0BD6" w14:textId="77777777" w:rsidR="00013F82" w:rsidRDefault="00F85D6D">
            <w:pPr>
              <w:pStyle w:val="TableParagraph"/>
              <w:spacing w:line="288" w:lineRule="exact"/>
              <w:ind w:left="4963" w:right="492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Job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Duties</w:t>
            </w:r>
          </w:p>
        </w:tc>
      </w:tr>
      <w:tr w:rsidR="00013F82" w14:paraId="7F028BDB" w14:textId="77777777">
        <w:trPr>
          <w:trHeight w:val="2092"/>
        </w:trPr>
        <w:tc>
          <w:tcPr>
            <w:tcW w:w="1780" w:type="dxa"/>
            <w:tcBorders>
              <w:right w:val="nil"/>
            </w:tcBorders>
          </w:tcPr>
          <w:p w14:paraId="00FC7498" w14:textId="77777777" w:rsidR="00013F82" w:rsidRDefault="00F85D6D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#1:</w:t>
            </w:r>
          </w:p>
          <w:p w14:paraId="7011899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BD748CE" w14:textId="77777777" w:rsidR="00013F82" w:rsidRDefault="00013F82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D10F701" w14:textId="77777777" w:rsidR="00013F82" w:rsidRDefault="00F85D6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  <w:p w14:paraId="4EE0B80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E01D0F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6BB8D4B" w14:textId="77777777" w:rsidR="00013F82" w:rsidRDefault="00013F8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4285B1A" w14:textId="77777777" w:rsidR="00013F82" w:rsidRDefault="00F85D6D">
            <w:pPr>
              <w:pStyle w:val="TableParagraph"/>
              <w:tabs>
                <w:tab w:val="left" w:pos="867"/>
              </w:tabs>
              <w:spacing w:line="22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  <w:r>
              <w:rPr>
                <w:sz w:val="20"/>
              </w:rPr>
              <w:tab/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3B3BBAA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D747A1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87C09D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99235F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2D8C9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3765ADD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E888F0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7E2CE1D" w14:textId="77777777" w:rsidR="00013F82" w:rsidRDefault="00F85D6D">
            <w:pPr>
              <w:pStyle w:val="TableParagraph"/>
              <w:spacing w:before="137"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130A039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23824D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EE9873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FF6588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8AE047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6EDF42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1BCCC2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2F17074" w14:textId="77777777" w:rsidR="00013F82" w:rsidRDefault="00F85D6D">
            <w:pPr>
              <w:pStyle w:val="TableParagraph"/>
              <w:spacing w:before="137" w:line="226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14:paraId="4373DC0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ECCA06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B32818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BA030B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B7AF04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6605BA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9A93F0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CE2F6AE" w14:textId="77777777" w:rsidR="00013F82" w:rsidRDefault="00F85D6D">
            <w:pPr>
              <w:pStyle w:val="TableParagraph"/>
              <w:spacing w:before="137"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5A1E720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D08C03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3C30A1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C672E2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D63976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0B3BAC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A107FD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6043897" w14:textId="77777777" w:rsidR="00013F82" w:rsidRDefault="00F85D6D">
            <w:pPr>
              <w:pStyle w:val="TableParagraph"/>
              <w:spacing w:before="137" w:line="226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[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0AFBAD2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42EA92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D1B296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610737D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02B742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E13CBA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8792E3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BEFF988" w14:textId="77777777" w:rsidR="00013F82" w:rsidRDefault="00F85D6D">
            <w:pPr>
              <w:pStyle w:val="TableParagraph"/>
              <w:spacing w:before="137" w:line="226" w:lineRule="exact"/>
              <w:ind w:left="135" w:right="91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239" w:type="dxa"/>
            <w:tcBorders>
              <w:left w:val="nil"/>
            </w:tcBorders>
          </w:tcPr>
          <w:p w14:paraId="7044BDA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82CBB9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7243B9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40EACC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2072C7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8422A8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D66273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2FBC007" w14:textId="77777777" w:rsidR="00013F82" w:rsidRDefault="00F85D6D">
            <w:pPr>
              <w:pStyle w:val="TableParagraph"/>
              <w:spacing w:before="137"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013F82" w14:paraId="137F1C87" w14:textId="77777777">
        <w:trPr>
          <w:trHeight w:val="66"/>
        </w:trPr>
        <w:tc>
          <w:tcPr>
            <w:tcW w:w="11015" w:type="dxa"/>
            <w:gridSpan w:val="7"/>
            <w:tcBorders>
              <w:left w:val="nil"/>
              <w:right w:val="nil"/>
            </w:tcBorders>
          </w:tcPr>
          <w:p w14:paraId="1FBC3D0F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640F1D88" w14:textId="77777777">
        <w:trPr>
          <w:trHeight w:val="2092"/>
        </w:trPr>
        <w:tc>
          <w:tcPr>
            <w:tcW w:w="1780" w:type="dxa"/>
            <w:tcBorders>
              <w:right w:val="nil"/>
            </w:tcBorders>
          </w:tcPr>
          <w:p w14:paraId="0E7623BD" w14:textId="77777777" w:rsidR="00013F82" w:rsidRDefault="00F85D6D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#2:</w:t>
            </w:r>
          </w:p>
          <w:p w14:paraId="6545C21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03370DA" w14:textId="77777777" w:rsidR="00013F82" w:rsidRDefault="00013F82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07D3124" w14:textId="77777777" w:rsidR="00013F82" w:rsidRDefault="00F85D6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  <w:p w14:paraId="2DD2F2A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0B453A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0F9023B" w14:textId="77777777" w:rsidR="00013F82" w:rsidRDefault="00013F8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BD77ADC" w14:textId="77777777" w:rsidR="00013F82" w:rsidRDefault="00F85D6D">
            <w:pPr>
              <w:pStyle w:val="TableParagraph"/>
              <w:tabs>
                <w:tab w:val="left" w:pos="867"/>
              </w:tabs>
              <w:spacing w:line="22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  <w:r>
              <w:rPr>
                <w:sz w:val="20"/>
              </w:rPr>
              <w:tab/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3491134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C9D5DF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C2A980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1759C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FDCE0B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7A5C51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D87D44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EE8AE53" w14:textId="77777777" w:rsidR="00013F82" w:rsidRDefault="00F85D6D">
            <w:pPr>
              <w:pStyle w:val="TableParagraph"/>
              <w:spacing w:before="137"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0F744E8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BF5DA4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1C4917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D0D65D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6079F6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D7AE6C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EF4D24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1351583" w14:textId="77777777" w:rsidR="00013F82" w:rsidRDefault="00F85D6D">
            <w:pPr>
              <w:pStyle w:val="TableParagraph"/>
              <w:spacing w:before="137" w:line="226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14:paraId="2C87235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762EDB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47233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1D8C6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DA02C7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4D61A3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4B93D3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16D995C" w14:textId="77777777" w:rsidR="00013F82" w:rsidRDefault="00F85D6D">
            <w:pPr>
              <w:pStyle w:val="TableParagraph"/>
              <w:spacing w:before="137"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64A10B0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130022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9CE65F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E2B3EA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C0F58D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3D1328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B8B9AB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5BB3120" w14:textId="77777777" w:rsidR="00013F82" w:rsidRDefault="00F85D6D">
            <w:pPr>
              <w:pStyle w:val="TableParagraph"/>
              <w:spacing w:before="137" w:line="226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[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09587FE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32E99C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DCD51B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8C5843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C6E39E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BB0196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DCC418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FFA3368" w14:textId="77777777" w:rsidR="00013F82" w:rsidRDefault="00F85D6D">
            <w:pPr>
              <w:pStyle w:val="TableParagraph"/>
              <w:spacing w:before="137" w:line="226" w:lineRule="exact"/>
              <w:ind w:left="135" w:right="91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239" w:type="dxa"/>
            <w:tcBorders>
              <w:left w:val="nil"/>
            </w:tcBorders>
          </w:tcPr>
          <w:p w14:paraId="2C92D71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851D9E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7206EB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2455F5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A67712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D6D029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A094CB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1D218D3" w14:textId="77777777" w:rsidR="00013F82" w:rsidRDefault="00F85D6D">
            <w:pPr>
              <w:pStyle w:val="TableParagraph"/>
              <w:spacing w:before="137"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013F82" w14:paraId="44F9FF77" w14:textId="77777777">
        <w:trPr>
          <w:trHeight w:val="66"/>
        </w:trPr>
        <w:tc>
          <w:tcPr>
            <w:tcW w:w="11015" w:type="dxa"/>
            <w:gridSpan w:val="7"/>
            <w:tcBorders>
              <w:left w:val="nil"/>
              <w:right w:val="nil"/>
            </w:tcBorders>
          </w:tcPr>
          <w:p w14:paraId="32ECE42A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2816A011" w14:textId="77777777">
        <w:trPr>
          <w:trHeight w:val="2092"/>
        </w:trPr>
        <w:tc>
          <w:tcPr>
            <w:tcW w:w="1780" w:type="dxa"/>
            <w:tcBorders>
              <w:right w:val="nil"/>
            </w:tcBorders>
          </w:tcPr>
          <w:p w14:paraId="45CA5AC3" w14:textId="77777777" w:rsidR="00013F82" w:rsidRDefault="00F85D6D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#3:</w:t>
            </w:r>
          </w:p>
          <w:p w14:paraId="7F08BF3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D9C4254" w14:textId="77777777" w:rsidR="00013F82" w:rsidRDefault="00013F8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EA93D8C" w14:textId="77777777" w:rsidR="00013F82" w:rsidRDefault="00F85D6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  <w:p w14:paraId="7DAB041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4C7E2B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3510E33" w14:textId="77777777" w:rsidR="00013F82" w:rsidRDefault="00013F8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79A8933" w14:textId="77777777" w:rsidR="00013F82" w:rsidRDefault="00F85D6D">
            <w:pPr>
              <w:pStyle w:val="TableParagraph"/>
              <w:tabs>
                <w:tab w:val="left" w:pos="867"/>
              </w:tabs>
              <w:spacing w:line="22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  <w:r>
              <w:rPr>
                <w:sz w:val="20"/>
              </w:rPr>
              <w:tab/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7E8E5F1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6E2CF0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62DC32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4A5313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05E211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62735F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94ECFD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F88A6BA" w14:textId="77777777" w:rsidR="00013F82" w:rsidRDefault="00F85D6D">
            <w:pPr>
              <w:pStyle w:val="TableParagraph"/>
              <w:spacing w:before="137"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587100D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239243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52E7CE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37BD6C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0ECA8F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21A65B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9BE005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91FF88A" w14:textId="77777777" w:rsidR="00013F82" w:rsidRDefault="00F85D6D">
            <w:pPr>
              <w:pStyle w:val="TableParagraph"/>
              <w:spacing w:before="137" w:line="226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14:paraId="4A8E89A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944BB9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CDDEDF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8FE1F1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7FB04A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3EE51F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8CB154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1FCD0AA" w14:textId="77777777" w:rsidR="00013F82" w:rsidRDefault="00F85D6D">
            <w:pPr>
              <w:pStyle w:val="TableParagraph"/>
              <w:spacing w:before="137"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5ADDCB3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CB004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BD6DD8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CFDDBFD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1ED3F1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59B434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071E64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C9BDB39" w14:textId="77777777" w:rsidR="00013F82" w:rsidRDefault="00F85D6D">
            <w:pPr>
              <w:pStyle w:val="TableParagraph"/>
              <w:spacing w:before="137" w:line="226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[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2235CF1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556A27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7A2E5F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F5DF2B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2342EF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6F9A7B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2A330D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9952BB3" w14:textId="77777777" w:rsidR="00013F82" w:rsidRDefault="00F85D6D">
            <w:pPr>
              <w:pStyle w:val="TableParagraph"/>
              <w:spacing w:before="137" w:line="226" w:lineRule="exact"/>
              <w:ind w:left="135" w:right="91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239" w:type="dxa"/>
            <w:tcBorders>
              <w:left w:val="nil"/>
            </w:tcBorders>
          </w:tcPr>
          <w:p w14:paraId="4ABA677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C1F25B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1F73BF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4C371A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8EB089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BB5E7F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C91764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3726EF0" w14:textId="77777777" w:rsidR="00013F82" w:rsidRDefault="00F85D6D">
            <w:pPr>
              <w:pStyle w:val="TableParagraph"/>
              <w:spacing w:before="137"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013F82" w14:paraId="42D8E53A" w14:textId="77777777">
        <w:trPr>
          <w:trHeight w:val="66"/>
        </w:trPr>
        <w:tc>
          <w:tcPr>
            <w:tcW w:w="11015" w:type="dxa"/>
            <w:gridSpan w:val="7"/>
            <w:tcBorders>
              <w:left w:val="nil"/>
              <w:right w:val="nil"/>
            </w:tcBorders>
          </w:tcPr>
          <w:p w14:paraId="07076C78" w14:textId="77777777" w:rsidR="00013F82" w:rsidRDefault="00013F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13F82" w14:paraId="1E4DBD71" w14:textId="77777777">
        <w:trPr>
          <w:trHeight w:val="2092"/>
        </w:trPr>
        <w:tc>
          <w:tcPr>
            <w:tcW w:w="1780" w:type="dxa"/>
            <w:tcBorders>
              <w:right w:val="nil"/>
            </w:tcBorders>
          </w:tcPr>
          <w:p w14:paraId="15DEAD4D" w14:textId="77777777" w:rsidR="00013F82" w:rsidRDefault="00F85D6D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#4:</w:t>
            </w:r>
          </w:p>
          <w:p w14:paraId="1AAB248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2A57323" w14:textId="77777777" w:rsidR="00013F82" w:rsidRDefault="00013F8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03ED79D" w14:textId="77777777" w:rsidR="00013F82" w:rsidRDefault="00F85D6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  <w:p w14:paraId="55E269F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A0810F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27F53E1" w14:textId="77777777" w:rsidR="00013F82" w:rsidRDefault="00013F8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9C1C683" w14:textId="77777777" w:rsidR="00013F82" w:rsidRDefault="00F85D6D">
            <w:pPr>
              <w:pStyle w:val="TableParagraph"/>
              <w:tabs>
                <w:tab w:val="left" w:pos="867"/>
              </w:tabs>
              <w:spacing w:line="22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  <w:r>
              <w:rPr>
                <w:sz w:val="20"/>
              </w:rPr>
              <w:tab/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19E97F6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DC8ACB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697BC3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61C062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C25229D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7ADEB6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62DA15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F928FC5" w14:textId="77777777" w:rsidR="00013F82" w:rsidRDefault="00F85D6D">
            <w:pPr>
              <w:pStyle w:val="TableParagraph"/>
              <w:spacing w:before="137"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74A24F4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1C776E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C28A92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EECEF1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29E181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60FA53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1420DE9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E1CA92C" w14:textId="77777777" w:rsidR="00013F82" w:rsidRDefault="00F85D6D">
            <w:pPr>
              <w:pStyle w:val="TableParagraph"/>
              <w:spacing w:before="137" w:line="226" w:lineRule="exact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14:paraId="7C92A478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0BC853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B50092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87C7D3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ADC11E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7A8895E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7AA8DB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50BE35A" w14:textId="77777777" w:rsidR="00013F82" w:rsidRDefault="00F85D6D">
            <w:pPr>
              <w:pStyle w:val="TableParagraph"/>
              <w:spacing w:before="137"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541DB1C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123B424C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66B06E6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2F45C4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383F405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8352573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9EAB17A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BA7632C" w14:textId="77777777" w:rsidR="00013F82" w:rsidRDefault="00F85D6D">
            <w:pPr>
              <w:pStyle w:val="TableParagraph"/>
              <w:spacing w:before="137" w:line="226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[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4F945E4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9F0EA9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A634EF4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ED8F32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3F4290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78D5FA6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3F4491D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0DA5B594" w14:textId="77777777" w:rsidR="00013F82" w:rsidRDefault="00F85D6D">
            <w:pPr>
              <w:pStyle w:val="TableParagraph"/>
              <w:spacing w:before="137" w:line="226" w:lineRule="exact"/>
              <w:ind w:left="135" w:right="91"/>
              <w:jc w:val="center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  <w:tc>
          <w:tcPr>
            <w:tcW w:w="2239" w:type="dxa"/>
            <w:tcBorders>
              <w:left w:val="nil"/>
            </w:tcBorders>
          </w:tcPr>
          <w:p w14:paraId="2933B2A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3F5979E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6A54B9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E527337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C1AF31F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60EDED10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2AC61F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A36404E" w14:textId="77777777" w:rsidR="00013F82" w:rsidRDefault="00F85D6D">
            <w:pPr>
              <w:pStyle w:val="TableParagraph"/>
              <w:spacing w:before="137"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</w:tbl>
    <w:p w14:paraId="27694802" w14:textId="77777777" w:rsidR="00013F82" w:rsidRDefault="00013F82">
      <w:pPr>
        <w:spacing w:line="226" w:lineRule="exact"/>
        <w:rPr>
          <w:sz w:val="20"/>
        </w:rPr>
        <w:sectPr w:rsidR="00013F82">
          <w:type w:val="continuous"/>
          <w:pgSz w:w="12240" w:h="15840"/>
          <w:pgMar w:top="340" w:right="520" w:bottom="280" w:left="4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013F82" w14:paraId="2B9FA708" w14:textId="77777777">
        <w:trPr>
          <w:trHeight w:val="2091"/>
        </w:trPr>
        <w:tc>
          <w:tcPr>
            <w:tcW w:w="11018" w:type="dxa"/>
          </w:tcPr>
          <w:p w14:paraId="0CFC31CC" w14:textId="77777777" w:rsidR="00013F82" w:rsidRDefault="00F85D6D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lastRenderedPageBreak/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#5:</w:t>
            </w:r>
          </w:p>
          <w:p w14:paraId="420F1402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577F73B5" w14:textId="77777777" w:rsidR="00013F82" w:rsidRDefault="00013F8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F86BE92" w14:textId="77777777" w:rsidR="00013F82" w:rsidRDefault="00F85D6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  <w:p w14:paraId="7F49BC61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4ACCD12B" w14:textId="77777777" w:rsidR="00013F82" w:rsidRDefault="00013F82">
            <w:pPr>
              <w:pStyle w:val="TableParagraph"/>
              <w:rPr>
                <w:b/>
                <w:sz w:val="20"/>
              </w:rPr>
            </w:pPr>
          </w:p>
          <w:p w14:paraId="2E81493F" w14:textId="77777777" w:rsidR="00013F82" w:rsidRDefault="00013F8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0E3BB92" w14:textId="77777777" w:rsidR="00013F82" w:rsidRDefault="00F85D6D">
            <w:pPr>
              <w:pStyle w:val="TableParagraph"/>
              <w:tabs>
                <w:tab w:val="left" w:pos="867"/>
                <w:tab w:val="left" w:pos="1891"/>
                <w:tab w:val="left" w:pos="3023"/>
                <w:tab w:val="left" w:pos="4019"/>
                <w:tab w:val="left" w:pos="6117"/>
                <w:tab w:val="left" w:pos="7760"/>
                <w:tab w:val="left" w:pos="8890"/>
              </w:tabs>
              <w:spacing w:before="1" w:line="22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Rating</w:t>
            </w:r>
            <w:r>
              <w:rPr>
                <w:sz w:val="20"/>
              </w:rPr>
              <w:tab/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26D7B354" w14:textId="77777777" w:rsidR="00013F82" w:rsidRDefault="00F85D6D">
      <w:pPr>
        <w:pStyle w:val="BodyText"/>
        <w:tabs>
          <w:tab w:val="left" w:pos="11041"/>
        </w:tabs>
        <w:spacing w:before="105"/>
        <w:ind w:left="2602"/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Rating:</w:t>
      </w:r>
      <w:r>
        <w:rPr>
          <w:b/>
          <w:spacing w:val="37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divide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averaged</w:t>
      </w:r>
      <w:r>
        <w:rPr>
          <w:spacing w:val="-4"/>
        </w:rPr>
        <w:t xml:space="preserve"> </w:t>
      </w:r>
      <w:r>
        <w:t>numeric</w:t>
      </w:r>
      <w:r>
        <w:rPr>
          <w:spacing w:val="-6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</w:p>
    <w:p w14:paraId="3C0753B0" w14:textId="77777777" w:rsidR="00013F82" w:rsidRDefault="00013F82">
      <w:pPr>
        <w:pStyle w:val="BodyText"/>
        <w:spacing w:before="3"/>
        <w:rPr>
          <w:sz w:val="19"/>
        </w:rPr>
      </w:pPr>
    </w:p>
    <w:p w14:paraId="00226D4B" w14:textId="77777777" w:rsidR="00013F82" w:rsidRDefault="00F85D6D">
      <w:pPr>
        <w:pStyle w:val="Heading1"/>
        <w:ind w:left="1611" w:right="1587"/>
        <w:jc w:val="center"/>
      </w:pPr>
      <w:r>
        <w:t>Competencies</w:t>
      </w:r>
      <w:r>
        <w:rPr>
          <w:spacing w:val="5"/>
        </w:rPr>
        <w:t xml:space="preserve"> </w:t>
      </w:r>
      <w:r>
        <w:t>(Based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Knowledge,</w:t>
      </w:r>
      <w:r>
        <w:rPr>
          <w:spacing w:val="4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Abilities,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rPr>
          <w:spacing w:val="-2"/>
        </w:rPr>
        <w:t>Description)</w:t>
      </w:r>
    </w:p>
    <w:p w14:paraId="43C78E5E" w14:textId="6A3B919F" w:rsidR="00013F82" w:rsidRDefault="00F85D6D">
      <w:pPr>
        <w:spacing w:before="110"/>
        <w:ind w:left="16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31E8D6" wp14:editId="11043A41">
                <wp:simplePos x="0" y="0"/>
                <wp:positionH relativeFrom="page">
                  <wp:posOffset>3827145</wp:posOffset>
                </wp:positionH>
                <wp:positionV relativeFrom="paragraph">
                  <wp:posOffset>57785</wp:posOffset>
                </wp:positionV>
                <wp:extent cx="2886075" cy="2397125"/>
                <wp:effectExtent l="0" t="0" r="0" b="0"/>
                <wp:wrapNone/>
                <wp:docPr id="48237250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1103"/>
                              <w:gridCol w:w="1102"/>
                            </w:tblGrid>
                            <w:tr w:rsidR="00013F82" w14:paraId="0F8BF1B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20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135718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201337A" w14:textId="77777777" w:rsidR="00013F82" w:rsidRDefault="00F85D6D">
                                  <w:pPr>
                                    <w:pStyle w:val="TableParagraph"/>
                                    <w:spacing w:before="48" w:line="241" w:lineRule="exact"/>
                                    <w:ind w:left="2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Rating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03207743" w14:textId="77777777" w:rsidR="00013F82" w:rsidRDefault="00F85D6D">
                                  <w:pPr>
                                    <w:pStyle w:val="TableParagraph"/>
                                    <w:spacing w:before="48" w:line="241" w:lineRule="exact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013F82" w14:paraId="5ADA6C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6C43EE3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1AD34AB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CCA603A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4156CBD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723C40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17E2111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EC75D64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46B845E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9D6394A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A60AB57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99A122F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2A1AD2E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65F7F6C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8A82269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53CD742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5C78F22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21985D0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82F689D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DCCFFAB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3ADB8DD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6EF84E3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DC9B874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EB618A0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4AF6FC9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3DD312C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7B42413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4D8C47E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2327B21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0447556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D56273A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D2BC4BF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2D81C00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E83356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B06444F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A774AE9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72E7FEC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5B0E89E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ED8DCF3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0A1312A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382D9B5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92544E6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5D0FF1A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DD7503A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2848922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ADED8A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37EAE29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DEC2B5E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619C42B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031B0C28" w14:textId="77777777" w:rsidR="00013F82" w:rsidRDefault="00F85D6D">
                                  <w:pPr>
                                    <w:pStyle w:val="TableParagraph"/>
                                    <w:spacing w:line="224" w:lineRule="exact"/>
                                    <w:ind w:left="1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shd w:val="clear" w:color="auto" w:fill="D9D9D9"/>
                                </w:tcPr>
                                <w:p w14:paraId="3FADF9ED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059D710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B99398" w14:textId="77777777" w:rsidR="00013F82" w:rsidRDefault="00013F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1E8D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01.35pt;margin-top:4.55pt;width:227.25pt;height:18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1103"/>
                        <w:gridCol w:w="1102"/>
                      </w:tblGrid>
                      <w:tr w:rsidR="00013F82" w14:paraId="0F8BF1B4" w14:textId="77777777">
                        <w:trPr>
                          <w:trHeight w:val="308"/>
                        </w:trPr>
                        <w:tc>
                          <w:tcPr>
                            <w:tcW w:w="220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75135718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201337A" w14:textId="77777777" w:rsidR="00013F82" w:rsidRDefault="00F85D6D">
                            <w:pPr>
                              <w:pStyle w:val="TableParagraph"/>
                              <w:spacing w:before="48" w:line="241" w:lineRule="exact"/>
                              <w:ind w:left="2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Rating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03207743" w14:textId="77777777" w:rsidR="00013F82" w:rsidRDefault="00F85D6D">
                            <w:pPr>
                              <w:pStyle w:val="TableParagraph"/>
                              <w:spacing w:before="48" w:line="241" w:lineRule="exact"/>
                              <w:ind w:left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 w:rsidR="00013F82" w14:paraId="5ADA6C1B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6C43EE3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1AD34AB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5CCA603A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4156CBD3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8723C40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17E2111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7EC75D64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46B845ED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9D6394A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A60AB57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99A122F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2A1AD2E6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65F7F6C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8A82269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53CD742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5C78F22D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21985D0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82F689D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DCCFFAB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3ADB8DD6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6EF84E3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DC9B874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4EB618A0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4AF6FC93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3DD312C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7B42413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44D8C47E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2327B219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0447556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D56273A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4D2BC4BF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2D81C009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4E83356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B06444F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5A774AE9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72E7FEC2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5B0E89E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ED8DCF3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70A1312A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382D9B5C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92544E6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5D0FF1A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DD7503A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28489223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8ADED8A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37EAE29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3DEC2B5E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619C42BF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</w:tcPr>
                          <w:p w14:paraId="031B0C28" w14:textId="77777777" w:rsidR="00013F82" w:rsidRDefault="00F85D6D">
                            <w:pPr>
                              <w:pStyle w:val="TableParagraph"/>
                              <w:spacing w:line="224" w:lineRule="exact"/>
                              <w:ind w:left="1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103" w:type="dxa"/>
                            <w:shd w:val="clear" w:color="auto" w:fill="D9D9D9"/>
                          </w:tcPr>
                          <w:p w14:paraId="3FADF9ED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059D710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B99398" w14:textId="77777777" w:rsidR="00013F82" w:rsidRDefault="00013F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5"/>
        </w:rPr>
        <w:t>Core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Competencies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-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all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employees</w:t>
      </w:r>
      <w:r>
        <w:rPr>
          <w:b/>
          <w:spacing w:val="4"/>
          <w:sz w:val="25"/>
        </w:rPr>
        <w:t xml:space="preserve"> </w:t>
      </w:r>
      <w:r>
        <w:rPr>
          <w:b/>
          <w:spacing w:val="-2"/>
          <w:sz w:val="25"/>
        </w:rPr>
        <w:t>rated.</w:t>
      </w:r>
    </w:p>
    <w:p w14:paraId="59AD87DC" w14:textId="77777777" w:rsidR="00013F82" w:rsidRDefault="00F85D6D">
      <w:pPr>
        <w:pStyle w:val="BodyText"/>
        <w:spacing w:before="20"/>
        <w:ind w:left="161"/>
      </w:pPr>
      <w:r>
        <w:t>Attendance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policy.</w:t>
      </w:r>
    </w:p>
    <w:p w14:paraId="7141F7BB" w14:textId="77777777" w:rsidR="00013F82" w:rsidRDefault="00F85D6D">
      <w:pPr>
        <w:pStyle w:val="BodyText"/>
        <w:spacing w:before="20" w:line="259" w:lineRule="auto"/>
        <w:ind w:left="161" w:right="5834"/>
      </w:pPr>
      <w:r>
        <w:t>Attitude</w:t>
      </w:r>
      <w:r>
        <w:rPr>
          <w:spacing w:val="-7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supervisor,</w:t>
      </w:r>
      <w:r>
        <w:rPr>
          <w:spacing w:val="-6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acceptable. Communication skills are present and routinely used.</w:t>
      </w:r>
    </w:p>
    <w:p w14:paraId="0AC9C7F5" w14:textId="77777777" w:rsidR="00013F82" w:rsidRDefault="00F85D6D">
      <w:pPr>
        <w:pStyle w:val="BodyText"/>
        <w:spacing w:before="1" w:line="259" w:lineRule="auto"/>
        <w:ind w:left="161" w:right="6558"/>
      </w:pPr>
      <w:r>
        <w:t>Customer</w:t>
      </w:r>
      <w:r>
        <w:rPr>
          <w:spacing w:val="-9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acceptable. Decision-making skills are present and applied.</w:t>
      </w:r>
    </w:p>
    <w:p w14:paraId="7A08C1C4" w14:textId="77777777" w:rsidR="00013F82" w:rsidRDefault="00F85D6D">
      <w:pPr>
        <w:pStyle w:val="BodyText"/>
        <w:spacing w:before="1"/>
        <w:ind w:left="161"/>
      </w:pPr>
      <w:r>
        <w:t>Dependable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2"/>
        </w:rPr>
        <w:t>situations.</w:t>
      </w:r>
    </w:p>
    <w:p w14:paraId="3CFE6C26" w14:textId="77777777" w:rsidR="00013F82" w:rsidRDefault="00F85D6D">
      <w:pPr>
        <w:pStyle w:val="BodyText"/>
        <w:spacing w:before="20" w:line="259" w:lineRule="auto"/>
        <w:ind w:left="161" w:right="5834"/>
      </w:pPr>
      <w:r>
        <w:t>Flexible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ideas. Initiative and Innovation are routinely exercised.</w:t>
      </w:r>
    </w:p>
    <w:p w14:paraId="0787AFAC" w14:textId="77777777" w:rsidR="00013F82" w:rsidRDefault="00F85D6D">
      <w:pPr>
        <w:pStyle w:val="BodyText"/>
        <w:spacing w:before="1" w:line="259" w:lineRule="auto"/>
        <w:ind w:left="161" w:right="7248"/>
      </w:pPr>
      <w:r>
        <w:t>Problem-Solving</w:t>
      </w:r>
      <w:r>
        <w:rPr>
          <w:spacing w:val="-12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routinely</w:t>
      </w:r>
      <w:r>
        <w:rPr>
          <w:spacing w:val="-12"/>
        </w:rPr>
        <w:t xml:space="preserve"> </w:t>
      </w:r>
      <w:r>
        <w:t>used. Quality of work is acceptable.</w:t>
      </w:r>
    </w:p>
    <w:p w14:paraId="7B6AFFFF" w14:textId="77777777" w:rsidR="00013F82" w:rsidRDefault="00F85D6D">
      <w:pPr>
        <w:pStyle w:val="BodyText"/>
        <w:spacing w:line="259" w:lineRule="auto"/>
        <w:ind w:left="161" w:right="6790"/>
      </w:pPr>
      <w:r>
        <w:t>Teamwork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evident</w:t>
      </w:r>
      <w:r>
        <w:rPr>
          <w:spacing w:val="-8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production. Work Ethic is strong and promoted with others.</w:t>
      </w:r>
    </w:p>
    <w:p w14:paraId="52EBC169" w14:textId="77777777" w:rsidR="00013F82" w:rsidRDefault="00013F82">
      <w:pPr>
        <w:pStyle w:val="BodyText"/>
        <w:spacing w:before="9"/>
        <w:rPr>
          <w:sz w:val="21"/>
        </w:rPr>
      </w:pPr>
    </w:p>
    <w:p w14:paraId="3967C903" w14:textId="77777777" w:rsidR="00013F82" w:rsidRDefault="00F85D6D">
      <w:pPr>
        <w:pStyle w:val="BodyText"/>
        <w:tabs>
          <w:tab w:val="left" w:pos="11042"/>
        </w:tabs>
        <w:ind w:left="2792"/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Rating</w:t>
      </w:r>
      <w:r>
        <w:t>:</w:t>
      </w:r>
      <w:r>
        <w:rPr>
          <w:spacing w:val="-7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Competencies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divide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12</w:t>
      </w:r>
      <w:r>
        <w:rPr>
          <w:spacing w:val="33"/>
        </w:rPr>
        <w:t xml:space="preserve"> </w:t>
      </w:r>
      <w:r>
        <w:t>averaged</w:t>
      </w:r>
      <w:r>
        <w:rPr>
          <w:spacing w:val="-6"/>
        </w:rPr>
        <w:t xml:space="preserve"> </w:t>
      </w:r>
      <w:r>
        <w:t>numeric</w:t>
      </w:r>
      <w:r>
        <w:rPr>
          <w:spacing w:val="-7"/>
        </w:rPr>
        <w:t xml:space="preserve"> </w:t>
      </w:r>
      <w:r>
        <w:t>score</w:t>
      </w:r>
      <w:r>
        <w:rPr>
          <w:spacing w:val="-7"/>
        </w:rPr>
        <w:t xml:space="preserve">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</w:p>
    <w:p w14:paraId="5D975932" w14:textId="77777777" w:rsidR="00013F82" w:rsidRDefault="00013F82">
      <w:pPr>
        <w:pStyle w:val="BodyText"/>
        <w:spacing w:before="2"/>
        <w:rPr>
          <w:sz w:val="26"/>
        </w:rPr>
      </w:pPr>
    </w:p>
    <w:p w14:paraId="1245BC97" w14:textId="2D1AA797" w:rsidR="00013F82" w:rsidRDefault="00F85D6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BE4E7B" wp14:editId="35698B88">
                <wp:simplePos x="0" y="0"/>
                <wp:positionH relativeFrom="page">
                  <wp:posOffset>3827145</wp:posOffset>
                </wp:positionH>
                <wp:positionV relativeFrom="paragraph">
                  <wp:posOffset>230505</wp:posOffset>
                </wp:positionV>
                <wp:extent cx="2886075" cy="1183640"/>
                <wp:effectExtent l="0" t="0" r="0" b="0"/>
                <wp:wrapNone/>
                <wp:docPr id="20028090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1103"/>
                              <w:gridCol w:w="1102"/>
                            </w:tblGrid>
                            <w:tr w:rsidR="00013F82" w14:paraId="0BA7214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49A882E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7672354" w14:textId="77777777" w:rsidR="00013F82" w:rsidRDefault="00F85D6D">
                                  <w:pPr>
                                    <w:pStyle w:val="TableParagraph"/>
                                    <w:spacing w:line="224" w:lineRule="exact"/>
                                    <w:ind w:left="2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Rating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AC32674" w14:textId="77777777" w:rsidR="00013F82" w:rsidRDefault="00F85D6D">
                                  <w:pPr>
                                    <w:pStyle w:val="TableParagraph"/>
                                    <w:spacing w:line="224" w:lineRule="exact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013F82" w14:paraId="2AFD156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5B4ABA3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F2955F2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0FD2F491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28A1FE6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A29CE47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0DB61CB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B438715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1EADB04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9A9A416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C08C4B3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76EBF4C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0E14148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4FB22A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472B518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F9A50A1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0C1743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363F8AD" w14:textId="77777777" w:rsidR="00013F82" w:rsidRDefault="00013F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D47CDD5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6B014B5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F82" w14:paraId="30FFA46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738B976A" w14:textId="77777777" w:rsidR="00013F82" w:rsidRDefault="00F85D6D">
                                  <w:pPr>
                                    <w:pStyle w:val="TableParagraph"/>
                                    <w:spacing w:line="224" w:lineRule="exact"/>
                                    <w:ind w:left="1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shd w:val="clear" w:color="auto" w:fill="D9D9D9"/>
                                </w:tcPr>
                                <w:p w14:paraId="4D3CA25C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A2D9025" w14:textId="77777777" w:rsidR="00013F82" w:rsidRDefault="00013F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5399ED" w14:textId="77777777" w:rsidR="00013F82" w:rsidRDefault="00013F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E4E7B" id="docshape6" o:spid="_x0000_s1027" type="#_x0000_t202" style="position:absolute;left:0;text-align:left;margin-left:301.35pt;margin-top:18.15pt;width:227.25pt;height:93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1103"/>
                        <w:gridCol w:w="1102"/>
                      </w:tblGrid>
                      <w:tr w:rsidR="00013F82" w14:paraId="0BA72149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49A882E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7672354" w14:textId="77777777" w:rsidR="00013F82" w:rsidRDefault="00F85D6D">
                            <w:pPr>
                              <w:pStyle w:val="TableParagraph"/>
                              <w:spacing w:line="224" w:lineRule="exact"/>
                              <w:ind w:left="2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Rating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5AC32674" w14:textId="77777777" w:rsidR="00013F82" w:rsidRDefault="00F85D6D">
                            <w:pPr>
                              <w:pStyle w:val="TableParagraph"/>
                              <w:spacing w:line="224" w:lineRule="exact"/>
                              <w:ind w:left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 w:rsidR="00013F82" w14:paraId="2AFD1560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5B4ABA3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F2955F2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0FD2F491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28A1FE68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A29CE47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0DB61CB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3B438715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1EADB043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9A9A416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C08C4B3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76EBF4C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0E141485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84FB22A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472B518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F9A50A1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0C1743AA" w14:textId="77777777">
                        <w:trPr>
                          <w:trHeight w:val="244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363F8AD" w14:textId="77777777" w:rsidR="00013F82" w:rsidRDefault="00013F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D47CDD5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6B014B5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F82" w14:paraId="30FFA46C" w14:textId="77777777">
                        <w:trPr>
                          <w:trHeight w:val="243"/>
                        </w:trPr>
                        <w:tc>
                          <w:tcPr>
                            <w:tcW w:w="2204" w:type="dxa"/>
                          </w:tcPr>
                          <w:p w14:paraId="738B976A" w14:textId="77777777" w:rsidR="00013F82" w:rsidRDefault="00F85D6D">
                            <w:pPr>
                              <w:pStyle w:val="TableParagraph"/>
                              <w:spacing w:line="224" w:lineRule="exact"/>
                              <w:ind w:left="1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103" w:type="dxa"/>
                            <w:shd w:val="clear" w:color="auto" w:fill="D9D9D9"/>
                          </w:tcPr>
                          <w:p w14:paraId="4D3CA25C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A2D9025" w14:textId="77777777" w:rsidR="00013F82" w:rsidRDefault="00013F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5399ED" w14:textId="77777777" w:rsidR="00013F82" w:rsidRDefault="00013F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Management</w:t>
      </w:r>
      <w:r>
        <w:rPr>
          <w:spacing w:val="6"/>
        </w:rPr>
        <w:t xml:space="preserve"> </w:t>
      </w:r>
      <w:r>
        <w:t>Competencies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Exempt</w:t>
      </w:r>
      <w:r>
        <w:rPr>
          <w:spacing w:val="5"/>
        </w:rPr>
        <w:t xml:space="preserve"> </w:t>
      </w:r>
      <w:r>
        <w:rPr>
          <w:spacing w:val="-2"/>
        </w:rPr>
        <w:t>Employees</w:t>
      </w:r>
    </w:p>
    <w:p w14:paraId="1860B623" w14:textId="77777777" w:rsidR="00013F82" w:rsidRDefault="00F85D6D">
      <w:pPr>
        <w:pStyle w:val="BodyText"/>
        <w:spacing w:before="22" w:line="259" w:lineRule="auto"/>
        <w:ind w:left="161" w:right="5834"/>
      </w:pPr>
      <w:r>
        <w:t>Coaching/Training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consistently</w:t>
      </w:r>
      <w:r>
        <w:rPr>
          <w:spacing w:val="-10"/>
        </w:rPr>
        <w:t xml:space="preserve"> </w:t>
      </w:r>
      <w:r>
        <w:t>provided. Diversity and Inclusiveness are routinely practiced.</w:t>
      </w:r>
    </w:p>
    <w:p w14:paraId="513828EB" w14:textId="77777777" w:rsidR="00013F82" w:rsidRDefault="00F85D6D">
      <w:pPr>
        <w:pStyle w:val="BodyText"/>
        <w:ind w:left="161"/>
      </w:pPr>
      <w:r>
        <w:t>Leadership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evident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results</w:t>
      </w:r>
      <w:proofErr w:type="gramEnd"/>
    </w:p>
    <w:p w14:paraId="72868ECB" w14:textId="77777777" w:rsidR="00013F82" w:rsidRDefault="00F85D6D">
      <w:pPr>
        <w:pStyle w:val="BodyText"/>
        <w:spacing w:before="20" w:line="259" w:lineRule="auto"/>
        <w:ind w:left="161" w:right="4733"/>
      </w:pPr>
      <w:r>
        <w:t>Management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(material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personnel)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used. Strategic planning for future and ongoing work is routinely utilized.</w:t>
      </w:r>
    </w:p>
    <w:p w14:paraId="2F20F044" w14:textId="77777777" w:rsidR="00013F82" w:rsidRDefault="00F85D6D">
      <w:pPr>
        <w:pStyle w:val="BodyText"/>
        <w:spacing w:before="1"/>
        <w:ind w:left="161"/>
      </w:pPr>
      <w:r>
        <w:t>Time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self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effective.</w:t>
      </w:r>
    </w:p>
    <w:p w14:paraId="1DAE378C" w14:textId="77777777" w:rsidR="00013F82" w:rsidRDefault="00013F82">
      <w:pPr>
        <w:pStyle w:val="BodyText"/>
        <w:spacing w:before="3"/>
        <w:rPr>
          <w:sz w:val="23"/>
        </w:rPr>
      </w:pPr>
    </w:p>
    <w:p w14:paraId="3F95BD57" w14:textId="77777777" w:rsidR="00013F82" w:rsidRDefault="00F85D6D">
      <w:pPr>
        <w:pStyle w:val="BodyText"/>
        <w:tabs>
          <w:tab w:val="left" w:pos="11040"/>
        </w:tabs>
        <w:ind w:left="1856"/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Rating</w:t>
      </w:r>
      <w:r>
        <w:t>:</w:t>
      </w:r>
      <w:r>
        <w:rPr>
          <w:spacing w:val="-6"/>
        </w:rPr>
        <w:t xml:space="preserve"> </w:t>
      </w:r>
      <w:r>
        <w:t>Add</w:t>
      </w:r>
      <w:r>
        <w:rPr>
          <w:spacing w:val="34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Competencies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divide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averaged</w:t>
      </w:r>
      <w:r>
        <w:rPr>
          <w:spacing w:val="-6"/>
        </w:rPr>
        <w:t xml:space="preserve"> </w:t>
      </w:r>
      <w:r>
        <w:t>numeric</w:t>
      </w:r>
      <w:r>
        <w:rPr>
          <w:spacing w:val="-7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</w:p>
    <w:p w14:paraId="6E8D9762" w14:textId="77777777" w:rsidR="00013F82" w:rsidRDefault="00F85D6D">
      <w:pPr>
        <w:pStyle w:val="BodyText"/>
        <w:spacing w:before="106" w:line="259" w:lineRule="auto"/>
        <w:ind w:left="161"/>
      </w:pPr>
      <w:r>
        <w:t>Comments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ratings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Unacceptable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Competencies.</w:t>
      </w:r>
      <w:r>
        <w:rPr>
          <w:spacing w:val="79"/>
        </w:rPr>
        <w:t xml:space="preserve"> </w:t>
      </w:r>
      <w:r>
        <w:t>Competencies</w:t>
      </w:r>
      <w:r>
        <w:rPr>
          <w:spacing w:val="-6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Superior must be accompanied by comments to justify the rating.</w:t>
      </w:r>
    </w:p>
    <w:p w14:paraId="48F57034" w14:textId="2CAE9F9F" w:rsidR="00013F82" w:rsidRDefault="00F85D6D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11298C9D" wp14:editId="69DBB4A9">
                <wp:extent cx="6997065" cy="1007745"/>
                <wp:effectExtent l="8890" t="5715" r="13970" b="5715"/>
                <wp:docPr id="39338736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00774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18862" w14:textId="77777777" w:rsidR="00013F82" w:rsidRDefault="00F85D6D">
                            <w:pPr>
                              <w:pStyle w:val="BodyText"/>
                              <w:spacing w:line="244" w:lineRule="exact"/>
                              <w:ind w:left="26"/>
                            </w:pPr>
                            <w:r>
                              <w:rPr>
                                <w:spacing w:val="-2"/>
                              </w:rPr>
                              <w:t>Competency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98C9D" id="docshape7" o:spid="_x0000_s1028" type="#_x0000_t202" style="width:550.9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CSDgIAAPsDAAAOAAAAZHJzL2Uyb0RvYy54bWysU9tu2zAMfR+wfxD0vtgJ1qQ14hRdug4D&#10;ugvQ7QNkWbaFyaJGKbGzrx8lO2mxvQ3Tg0CJ1CF5eLS9HXvDjgq9Blvy5SLnTFkJtbZtyb9/e3hz&#10;zZ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" filled="f" strokeweight=".84pt">
                <v:textbox inset="0,0,0,0">
                  <w:txbxContent>
                    <w:p w14:paraId="75118862" w14:textId="77777777" w:rsidR="00013F82" w:rsidRDefault="00F85D6D">
                      <w:pPr>
                        <w:pStyle w:val="BodyText"/>
                        <w:spacing w:line="244" w:lineRule="exact"/>
                        <w:ind w:left="26"/>
                      </w:pPr>
                      <w:r>
                        <w:rPr>
                          <w:spacing w:val="-2"/>
                        </w:rPr>
                        <w:t>Competency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DE606C" w14:textId="77777777" w:rsidR="00013F82" w:rsidRDefault="00F85D6D">
      <w:pPr>
        <w:pStyle w:val="Heading1"/>
        <w:spacing w:before="54" w:after="4"/>
        <w:ind w:left="1559" w:right="1587"/>
        <w:jc w:val="center"/>
      </w:pPr>
      <w:r>
        <w:t>Training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rPr>
          <w:spacing w:val="-2"/>
        </w:rPr>
        <w:t>Activities</w:t>
      </w:r>
    </w:p>
    <w:p w14:paraId="1025C76F" w14:textId="5B4E4B5E" w:rsidR="00013F82" w:rsidRDefault="00F85D6D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730B63CF" wp14:editId="55F2B673">
                <wp:extent cx="6997065" cy="1007745"/>
                <wp:effectExtent l="8890" t="10795" r="13970" b="10160"/>
                <wp:docPr id="85481769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00774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6DADC" w14:textId="77777777" w:rsidR="00013F82" w:rsidRDefault="00F85D6D">
                            <w:pPr>
                              <w:pStyle w:val="BodyText"/>
                              <w:spacing w:line="243" w:lineRule="exact"/>
                              <w:ind w:left="26"/>
                            </w:pPr>
                            <w:r>
                              <w:t>Training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B63CF" id="docshape8" o:spid="_x0000_s1029" type="#_x0000_t202" style="width:550.9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" filled="f" strokeweight=".84pt">
                <v:textbox inset="0,0,0,0">
                  <w:txbxContent>
                    <w:p w14:paraId="6046DADC" w14:textId="77777777" w:rsidR="00013F82" w:rsidRDefault="00F85D6D">
                      <w:pPr>
                        <w:pStyle w:val="BodyText"/>
                        <w:spacing w:line="243" w:lineRule="exact"/>
                        <w:ind w:left="26"/>
                      </w:pPr>
                      <w:r>
                        <w:t>Training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60A9A5" w14:textId="77777777" w:rsidR="00013F82" w:rsidRDefault="00013F82">
      <w:pPr>
        <w:pStyle w:val="BodyText"/>
        <w:spacing w:before="1"/>
        <w:rPr>
          <w:b/>
          <w:sz w:val="4"/>
        </w:rPr>
      </w:pPr>
    </w:p>
    <w:p w14:paraId="5B58DAE2" w14:textId="1D63DC5B" w:rsidR="00013F82" w:rsidRDefault="00F85D6D">
      <w:pPr>
        <w:pStyle w:val="BodyText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D1B041" wp14:editId="621010DD">
                <wp:extent cx="6998335" cy="10795"/>
                <wp:effectExtent l="0" t="0" r="2540" b="3175"/>
                <wp:docPr id="3831522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0795"/>
                          <a:chOff x="0" y="0"/>
                          <a:chExt cx="11021" cy="17"/>
                        </a:xfrm>
                      </wpg:grpSpPr>
                      <wps:wsp>
                        <wps:cNvPr id="203972007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2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7FADE" id="docshapegroup9" o:spid="_x0000_s1026" style="width:551.05pt;height:.85pt;mso-position-horizontal-relative:char;mso-position-vertical-relative:line" coordsize="110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">
                <v:rect id="docshape10" o:spid="_x0000_s1027" style="position:absolute;width:1102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AD1F5ED" w14:textId="77777777" w:rsidR="00013F82" w:rsidRDefault="00F85D6D">
      <w:pPr>
        <w:pStyle w:val="BodyText"/>
        <w:spacing w:line="259" w:lineRule="auto"/>
        <w:ind w:left="161"/>
      </w:pPr>
      <w:r>
        <w:t>List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Evaluation.</w:t>
      </w:r>
      <w:r>
        <w:rPr>
          <w:spacing w:val="80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activities are not scored.</w:t>
      </w:r>
      <w:r>
        <w:rPr>
          <w:spacing w:val="80"/>
        </w:rPr>
        <w:t xml:space="preserve"> </w:t>
      </w:r>
      <w:r>
        <w:t>Any not completed should be included on the next Performance Plan cycle.</w:t>
      </w:r>
    </w:p>
    <w:p w14:paraId="63D47F87" w14:textId="77777777" w:rsidR="00013F82" w:rsidRDefault="00013F82">
      <w:pPr>
        <w:spacing w:line="259" w:lineRule="auto"/>
        <w:sectPr w:rsidR="00013F82">
          <w:type w:val="continuous"/>
          <w:pgSz w:w="12240" w:h="15840"/>
          <w:pgMar w:top="340" w:right="520" w:bottom="280" w:left="46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013F82" w14:paraId="6865F57D" w14:textId="77777777">
        <w:trPr>
          <w:trHeight w:val="330"/>
        </w:trPr>
        <w:tc>
          <w:tcPr>
            <w:tcW w:w="10922" w:type="dxa"/>
          </w:tcPr>
          <w:p w14:paraId="6A2D56C0" w14:textId="79195F04" w:rsidR="00013F82" w:rsidRDefault="00F85D6D">
            <w:pPr>
              <w:pStyle w:val="TableParagraph"/>
              <w:spacing w:line="258" w:lineRule="exact"/>
              <w:ind w:left="3382" w:right="324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Scoring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and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Determining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the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Final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Rating</w:t>
            </w:r>
          </w:p>
        </w:tc>
      </w:tr>
      <w:tr w:rsidR="00013F82" w14:paraId="32CEF68E" w14:textId="77777777">
        <w:trPr>
          <w:trHeight w:val="570"/>
        </w:trPr>
        <w:tc>
          <w:tcPr>
            <w:tcW w:w="10922" w:type="dxa"/>
          </w:tcPr>
          <w:p w14:paraId="2A87B246" w14:textId="76D64251" w:rsidR="00013F82" w:rsidRDefault="00F85D6D">
            <w:pPr>
              <w:pStyle w:val="TableParagraph"/>
              <w:spacing w:before="19" w:line="260" w:lineRule="atLeast"/>
              <w:ind w:left="50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scored. The Final Rating is determined by the scale below.</w:t>
            </w:r>
          </w:p>
        </w:tc>
      </w:tr>
      <w:tr w:rsidR="00013F82" w14:paraId="407256AF" w14:textId="77777777">
        <w:trPr>
          <w:trHeight w:val="262"/>
        </w:trPr>
        <w:tc>
          <w:tcPr>
            <w:tcW w:w="10922" w:type="dxa"/>
          </w:tcPr>
          <w:p w14:paraId="48D5783B" w14:textId="3CE4DF5E" w:rsidR="00013F82" w:rsidRDefault="00F85D6D"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&gt;</w:t>
            </w:r>
          </w:p>
        </w:tc>
      </w:tr>
      <w:tr w:rsidR="00013F82" w14:paraId="741ECD43" w14:textId="77777777">
        <w:trPr>
          <w:trHeight w:val="264"/>
        </w:trPr>
        <w:tc>
          <w:tcPr>
            <w:tcW w:w="10922" w:type="dxa"/>
          </w:tcPr>
          <w:p w14:paraId="7D745CF3" w14:textId="77777777" w:rsidR="00013F82" w:rsidRDefault="00F85D6D">
            <w:pPr>
              <w:pStyle w:val="TableParagraph"/>
              <w:spacing w:line="236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Exceeds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</w:tr>
      <w:tr w:rsidR="00013F82" w14:paraId="3753E1F9" w14:textId="77777777">
        <w:trPr>
          <w:trHeight w:val="264"/>
        </w:trPr>
        <w:tc>
          <w:tcPr>
            <w:tcW w:w="10922" w:type="dxa"/>
          </w:tcPr>
          <w:p w14:paraId="5CB56E43" w14:textId="4CC9930D" w:rsidR="00013F82" w:rsidRDefault="00F85D6D">
            <w:pPr>
              <w:pStyle w:val="TableParagraph"/>
              <w:spacing w:line="236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3.6</w:t>
            </w:r>
          </w:p>
        </w:tc>
      </w:tr>
      <w:tr w:rsidR="00013F82" w14:paraId="29ABD59F" w14:textId="77777777">
        <w:trPr>
          <w:trHeight w:val="264"/>
        </w:trPr>
        <w:tc>
          <w:tcPr>
            <w:tcW w:w="10922" w:type="dxa"/>
          </w:tcPr>
          <w:p w14:paraId="2810DAEF" w14:textId="1C62FD18" w:rsidR="00013F82" w:rsidRDefault="00F85D6D">
            <w:pPr>
              <w:pStyle w:val="TableParagraph"/>
              <w:spacing w:line="236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Improvemen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2.5</w:t>
            </w:r>
          </w:p>
        </w:tc>
      </w:tr>
      <w:tr w:rsidR="00013F82" w14:paraId="66A96EA0" w14:textId="77777777">
        <w:trPr>
          <w:trHeight w:val="231"/>
        </w:trPr>
        <w:tc>
          <w:tcPr>
            <w:tcW w:w="10922" w:type="dxa"/>
          </w:tcPr>
          <w:p w14:paraId="402F0396" w14:textId="77777777" w:rsidR="00013F82" w:rsidRDefault="00F85D6D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Unacceptable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1.6</w:t>
            </w:r>
          </w:p>
        </w:tc>
      </w:tr>
    </w:tbl>
    <w:p w14:paraId="0D05E7DD" w14:textId="3FA0357C" w:rsidR="00013F82" w:rsidRDefault="00013F82">
      <w:pPr>
        <w:pStyle w:val="BodyText"/>
        <w:spacing w:before="10"/>
      </w:pPr>
    </w:p>
    <w:p w14:paraId="369CC6CD" w14:textId="77777777" w:rsidR="00013F82" w:rsidRDefault="00013F82">
      <w:pPr>
        <w:sectPr w:rsidR="00013F82">
          <w:pgSz w:w="12240" w:h="15840"/>
          <w:pgMar w:top="680" w:right="520" w:bottom="280" w:left="460" w:header="720" w:footer="720" w:gutter="0"/>
          <w:cols w:space="720"/>
        </w:sectPr>
      </w:pPr>
    </w:p>
    <w:p w14:paraId="3783852F" w14:textId="77777777" w:rsidR="00013F82" w:rsidRDefault="00013F82">
      <w:pPr>
        <w:pStyle w:val="BodyText"/>
      </w:pPr>
    </w:p>
    <w:p w14:paraId="4B992654" w14:textId="77777777" w:rsidR="00013F82" w:rsidRDefault="00013F82">
      <w:pPr>
        <w:pStyle w:val="BodyText"/>
        <w:spacing w:before="2"/>
        <w:rPr>
          <w:sz w:val="18"/>
        </w:rPr>
      </w:pPr>
    </w:p>
    <w:p w14:paraId="4D603E94" w14:textId="77777777" w:rsidR="00013F82" w:rsidRDefault="00F85D6D">
      <w:pPr>
        <w:ind w:left="161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RATING:</w:t>
      </w:r>
    </w:p>
    <w:p w14:paraId="004D9A59" w14:textId="77777777" w:rsidR="00013F82" w:rsidRDefault="00F85D6D">
      <w:pPr>
        <w:pStyle w:val="Heading1"/>
        <w:ind w:left="161"/>
      </w:pPr>
      <w:r>
        <w:rPr>
          <w:b w:val="0"/>
        </w:rPr>
        <w:br w:type="column"/>
      </w:r>
      <w:r>
        <w:t>Final</w:t>
      </w:r>
      <w:r>
        <w:rPr>
          <w:spacing w:val="4"/>
        </w:rPr>
        <w:t xml:space="preserve"> </w:t>
      </w:r>
      <w:r>
        <w:rPr>
          <w:spacing w:val="-2"/>
        </w:rPr>
        <w:t>Rating</w:t>
      </w:r>
    </w:p>
    <w:p w14:paraId="3C26EEFF" w14:textId="77777777" w:rsidR="00013F82" w:rsidRDefault="00013F82">
      <w:pPr>
        <w:sectPr w:rsidR="00013F82">
          <w:type w:val="continuous"/>
          <w:pgSz w:w="12240" w:h="15840"/>
          <w:pgMar w:top="340" w:right="520" w:bottom="280" w:left="460" w:header="720" w:footer="720" w:gutter="0"/>
          <w:cols w:num="2" w:space="720" w:equalWidth="0">
            <w:col w:w="1425" w:space="3439"/>
            <w:col w:w="6396"/>
          </w:cols>
        </w:sectPr>
      </w:pPr>
    </w:p>
    <w:p w14:paraId="3CAB7BFD" w14:textId="79303331" w:rsidR="00013F82" w:rsidRDefault="00013F82">
      <w:pPr>
        <w:pStyle w:val="BodyText"/>
        <w:spacing w:before="11"/>
        <w:rPr>
          <w:b/>
          <w:sz w:val="21"/>
        </w:rPr>
      </w:pPr>
    </w:p>
    <w:p w14:paraId="19C0687D" w14:textId="2F02C608" w:rsidR="00013F82" w:rsidRDefault="00F85D6D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73B32AFC" wp14:editId="006050B7">
                <wp:extent cx="6997065" cy="1343025"/>
                <wp:effectExtent l="8890" t="12065" r="13970" b="6985"/>
                <wp:docPr id="3803110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34302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11C65" w14:textId="77777777" w:rsidR="00013F82" w:rsidRDefault="00F85D6D">
                            <w:pPr>
                              <w:pStyle w:val="BodyText"/>
                              <w:spacing w:line="243" w:lineRule="exact"/>
                              <w:ind w:left="26"/>
                            </w:pPr>
                            <w:r>
                              <w:t>Evaluator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32AFC" id="docshape11" o:spid="_x0000_s1030" type="#_x0000_t202" style="width:550.9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oLEAIAAPsDAAAOAAAAZHJzL2Uyb0RvYy54bWysU9tu2zAMfR+wfxD0vthJ2yw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" filled="f" strokeweight=".84pt">
                <v:textbox inset="0,0,0,0">
                  <w:txbxContent>
                    <w:p w14:paraId="57A11C65" w14:textId="77777777" w:rsidR="00013F82" w:rsidRDefault="00F85D6D">
                      <w:pPr>
                        <w:pStyle w:val="BodyText"/>
                        <w:spacing w:line="243" w:lineRule="exact"/>
                        <w:ind w:left="26"/>
                      </w:pPr>
                      <w:r>
                        <w:t>Evaluator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53325" w14:textId="638455F8" w:rsidR="00013F82" w:rsidRDefault="00F85D6D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84E96D" wp14:editId="2BEAFA2D">
                <wp:simplePos x="0" y="0"/>
                <wp:positionH relativeFrom="page">
                  <wp:posOffset>372745</wp:posOffset>
                </wp:positionH>
                <wp:positionV relativeFrom="paragraph">
                  <wp:posOffset>142875</wp:posOffset>
                </wp:positionV>
                <wp:extent cx="6997065" cy="1343025"/>
                <wp:effectExtent l="0" t="0" r="0" b="0"/>
                <wp:wrapTopAndBottom/>
                <wp:docPr id="17603651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34302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7909A" w14:textId="77777777" w:rsidR="00013F82" w:rsidRDefault="00F85D6D">
                            <w:pPr>
                              <w:pStyle w:val="BodyText"/>
                              <w:spacing w:line="243" w:lineRule="exact"/>
                              <w:ind w:left="26"/>
                            </w:pPr>
                            <w:r>
                              <w:t>Employee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E96D" id="docshape12" o:spid="_x0000_s1031" type="#_x0000_t202" style="position:absolute;margin-left:29.35pt;margin-top:11.25pt;width:550.95pt;height:105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" filled="f" strokeweight=".84pt">
                <v:textbox inset="0,0,0,0">
                  <w:txbxContent>
                    <w:p w14:paraId="3FC7909A" w14:textId="77777777" w:rsidR="00013F82" w:rsidRDefault="00F85D6D">
                      <w:pPr>
                        <w:pStyle w:val="BodyText"/>
                        <w:spacing w:line="243" w:lineRule="exact"/>
                        <w:ind w:left="26"/>
                      </w:pPr>
                      <w:r>
                        <w:t>Employee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7BA9A" w14:textId="2F2F5F4E" w:rsidR="00013F82" w:rsidRDefault="00013F82">
      <w:pPr>
        <w:pStyle w:val="BodyText"/>
        <w:spacing w:before="5"/>
        <w:rPr>
          <w:b/>
          <w:sz w:val="17"/>
        </w:rPr>
      </w:pPr>
    </w:p>
    <w:p w14:paraId="00FE8D93" w14:textId="77777777" w:rsidR="00013F82" w:rsidRDefault="00F85D6D">
      <w:pPr>
        <w:pStyle w:val="BodyText"/>
        <w:tabs>
          <w:tab w:val="left" w:pos="7874"/>
          <w:tab w:val="left" w:pos="10981"/>
        </w:tabs>
        <w:spacing w:before="59"/>
        <w:ind w:left="161"/>
      </w:pPr>
      <w:r>
        <w:t>Employee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  <w:t>Todays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089FBF8" w14:textId="77777777" w:rsidR="00013F82" w:rsidRDefault="00013F82">
      <w:pPr>
        <w:pStyle w:val="BodyText"/>
      </w:pPr>
    </w:p>
    <w:p w14:paraId="08944273" w14:textId="5E675E6E" w:rsidR="00013F82" w:rsidRDefault="00F85D6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FBD961" wp14:editId="617613D7">
                <wp:simplePos x="0" y="0"/>
                <wp:positionH relativeFrom="page">
                  <wp:posOffset>394970</wp:posOffset>
                </wp:positionH>
                <wp:positionV relativeFrom="paragraph">
                  <wp:posOffset>164465</wp:posOffset>
                </wp:positionV>
                <wp:extent cx="2687320" cy="1270"/>
                <wp:effectExtent l="0" t="0" r="0" b="0"/>
                <wp:wrapTopAndBottom/>
                <wp:docPr id="190609399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320" cy="1270"/>
                        </a:xfrm>
                        <a:custGeom>
                          <a:avLst/>
                          <a:gdLst>
                            <a:gd name="T0" fmla="+- 0 622 622"/>
                            <a:gd name="T1" fmla="*/ T0 w 4232"/>
                            <a:gd name="T2" fmla="+- 0 4853 622"/>
                            <a:gd name="T3" fmla="*/ T2 w 4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2">
                              <a:moveTo>
                                <a:pt x="0" y="0"/>
                              </a:moveTo>
                              <a:lnTo>
                                <a:pt x="423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24EA" id="docshape13" o:spid="_x0000_s1026" style="position:absolute;margin-left:31.1pt;margin-top:12.95pt;width:211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" path="m,l4231,e" filled="f" strokeweight=".22817mm">
                <v:path arrowok="t" o:connecttype="custom" o:connectlocs="0,0;2686685,0" o:connectangles="0,0"/>
                <w10:wrap type="topAndBottom" anchorx="page"/>
              </v:shape>
            </w:pict>
          </mc:Fallback>
        </mc:AlternateContent>
      </w:r>
    </w:p>
    <w:p w14:paraId="3AC5DD31" w14:textId="77777777" w:rsidR="00013F82" w:rsidRDefault="00013F82">
      <w:pPr>
        <w:pStyle w:val="BodyText"/>
        <w:spacing w:before="11"/>
        <w:rPr>
          <w:sz w:val="19"/>
        </w:rPr>
      </w:pPr>
    </w:p>
    <w:p w14:paraId="53C3691B" w14:textId="77777777" w:rsidR="00013F82" w:rsidRDefault="00F85D6D">
      <w:pPr>
        <w:pStyle w:val="BodyText"/>
        <w:spacing w:before="59"/>
        <w:ind w:left="161"/>
      </w:pPr>
      <w:r>
        <w:t>Employee</w:t>
      </w:r>
      <w:r>
        <w:rPr>
          <w:spacing w:val="-9"/>
        </w:rPr>
        <w:t xml:space="preserve"> </w:t>
      </w:r>
      <w:r>
        <w:t>Printed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0AA41584" w14:textId="71B77598" w:rsidR="00013F82" w:rsidRDefault="00013F82">
      <w:pPr>
        <w:pStyle w:val="BodyText"/>
      </w:pPr>
    </w:p>
    <w:p w14:paraId="53DA2139" w14:textId="21F69B40" w:rsidR="00013F82" w:rsidRDefault="00F85D6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CF55D2" wp14:editId="3B2F55AD">
                <wp:simplePos x="0" y="0"/>
                <wp:positionH relativeFrom="page">
                  <wp:posOffset>394970</wp:posOffset>
                </wp:positionH>
                <wp:positionV relativeFrom="paragraph">
                  <wp:posOffset>164465</wp:posOffset>
                </wp:positionV>
                <wp:extent cx="2624455" cy="1270"/>
                <wp:effectExtent l="0" t="0" r="0" b="0"/>
                <wp:wrapTopAndBottom/>
                <wp:docPr id="122906899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4455" cy="1270"/>
                        </a:xfrm>
                        <a:custGeom>
                          <a:avLst/>
                          <a:gdLst>
                            <a:gd name="T0" fmla="+- 0 622 622"/>
                            <a:gd name="T1" fmla="*/ T0 w 4133"/>
                            <a:gd name="T2" fmla="+- 0 4754 622"/>
                            <a:gd name="T3" fmla="*/ T2 w 4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3">
                              <a:moveTo>
                                <a:pt x="0" y="0"/>
                              </a:moveTo>
                              <a:lnTo>
                                <a:pt x="413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5FEE" id="docshape14" o:spid="_x0000_s1026" style="position:absolute;margin-left:31.1pt;margin-top:12.95pt;width:206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" path="m,l4132,e" filled="f" strokeweight=".22817mm">
                <v:path arrowok="t" o:connecttype="custom" o:connectlocs="0,0;2623820,0" o:connectangles="0,0"/>
                <w10:wrap type="topAndBottom" anchorx="page"/>
              </v:shape>
            </w:pict>
          </mc:Fallback>
        </mc:AlternateContent>
      </w:r>
    </w:p>
    <w:p w14:paraId="7239715A" w14:textId="77777777" w:rsidR="00013F82" w:rsidRDefault="00013F82">
      <w:pPr>
        <w:pStyle w:val="BodyText"/>
        <w:spacing w:before="11"/>
        <w:rPr>
          <w:sz w:val="19"/>
        </w:rPr>
      </w:pPr>
    </w:p>
    <w:p w14:paraId="20BE8E3F" w14:textId="6DBBE84C" w:rsidR="00013F82" w:rsidRDefault="00F85D6D">
      <w:pPr>
        <w:pStyle w:val="BodyText"/>
        <w:spacing w:before="59"/>
        <w:ind w:left="161"/>
      </w:pPr>
      <w:r>
        <w:t>Evaluator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14:paraId="4963C6CD" w14:textId="77777777" w:rsidR="00013F82" w:rsidRDefault="00013F82">
      <w:pPr>
        <w:pStyle w:val="BodyText"/>
      </w:pPr>
    </w:p>
    <w:p w14:paraId="13CE7DFE" w14:textId="0D990F5E" w:rsidR="00013F82" w:rsidRDefault="00F85D6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1C5599" wp14:editId="0ADE4F68">
                <wp:simplePos x="0" y="0"/>
                <wp:positionH relativeFrom="page">
                  <wp:posOffset>394970</wp:posOffset>
                </wp:positionH>
                <wp:positionV relativeFrom="paragraph">
                  <wp:posOffset>165100</wp:posOffset>
                </wp:positionV>
                <wp:extent cx="2687320" cy="1270"/>
                <wp:effectExtent l="0" t="0" r="0" b="0"/>
                <wp:wrapTopAndBottom/>
                <wp:docPr id="63638606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320" cy="1270"/>
                        </a:xfrm>
                        <a:custGeom>
                          <a:avLst/>
                          <a:gdLst>
                            <a:gd name="T0" fmla="+- 0 622 622"/>
                            <a:gd name="T1" fmla="*/ T0 w 4232"/>
                            <a:gd name="T2" fmla="+- 0 4853 622"/>
                            <a:gd name="T3" fmla="*/ T2 w 4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2">
                              <a:moveTo>
                                <a:pt x="0" y="0"/>
                              </a:moveTo>
                              <a:lnTo>
                                <a:pt x="423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1027" id="docshape15" o:spid="_x0000_s1026" style="position:absolute;margin-left:31.1pt;margin-top:13pt;width:211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" path="m,l4231,e" filled="f" strokeweight=".22817mm">
                <v:path arrowok="t" o:connecttype="custom" o:connectlocs="0,0;2686685,0" o:connectangles="0,0"/>
                <w10:wrap type="topAndBottom" anchorx="page"/>
              </v:shape>
            </w:pict>
          </mc:Fallback>
        </mc:AlternateContent>
      </w:r>
    </w:p>
    <w:p w14:paraId="73C432BE" w14:textId="7E5764F1" w:rsidR="00013F82" w:rsidRDefault="00013F82">
      <w:pPr>
        <w:pStyle w:val="BodyText"/>
        <w:spacing w:before="11"/>
        <w:rPr>
          <w:sz w:val="19"/>
        </w:rPr>
      </w:pPr>
    </w:p>
    <w:p w14:paraId="48DB8913" w14:textId="77777777" w:rsidR="00013F82" w:rsidRDefault="00F85D6D">
      <w:pPr>
        <w:pStyle w:val="BodyText"/>
        <w:spacing w:before="59"/>
        <w:ind w:left="161"/>
      </w:pPr>
      <w:r>
        <w:t>Evaluator</w:t>
      </w:r>
      <w:r>
        <w:rPr>
          <w:spacing w:val="-7"/>
        </w:rPr>
        <w:t xml:space="preserve"> </w:t>
      </w:r>
      <w:r>
        <w:t>Printed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29268707" w14:textId="3F9959E6" w:rsidR="00013F82" w:rsidRDefault="00013F82">
      <w:pPr>
        <w:pStyle w:val="BodyText"/>
      </w:pPr>
    </w:p>
    <w:p w14:paraId="4616EB50" w14:textId="494F9217" w:rsidR="00013F82" w:rsidRDefault="00F85D6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F0C8F40" wp14:editId="156F2627">
                <wp:simplePos x="0" y="0"/>
                <wp:positionH relativeFrom="page">
                  <wp:posOffset>394970</wp:posOffset>
                </wp:positionH>
                <wp:positionV relativeFrom="paragraph">
                  <wp:posOffset>164465</wp:posOffset>
                </wp:positionV>
                <wp:extent cx="2624455" cy="1270"/>
                <wp:effectExtent l="0" t="0" r="0" b="0"/>
                <wp:wrapTopAndBottom/>
                <wp:docPr id="52755579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4455" cy="1270"/>
                        </a:xfrm>
                        <a:custGeom>
                          <a:avLst/>
                          <a:gdLst>
                            <a:gd name="T0" fmla="+- 0 622 622"/>
                            <a:gd name="T1" fmla="*/ T0 w 4133"/>
                            <a:gd name="T2" fmla="+- 0 4754 622"/>
                            <a:gd name="T3" fmla="*/ T2 w 4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3">
                              <a:moveTo>
                                <a:pt x="0" y="0"/>
                              </a:moveTo>
                              <a:lnTo>
                                <a:pt x="413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871D" id="docshape16" o:spid="_x0000_s1026" style="position:absolute;margin-left:31.1pt;margin-top:12.95pt;width:206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" path="m,l4132,e" filled="f" strokeweight=".22817mm">
                <v:path arrowok="t" o:connecttype="custom" o:connectlocs="0,0;2623820,0" o:connectangles="0,0"/>
                <w10:wrap type="topAndBottom" anchorx="page"/>
              </v:shape>
            </w:pict>
          </mc:Fallback>
        </mc:AlternateContent>
      </w:r>
    </w:p>
    <w:p w14:paraId="784E38BF" w14:textId="1A66C916" w:rsidR="00013F82" w:rsidRDefault="00013F82">
      <w:pPr>
        <w:pStyle w:val="BodyText"/>
        <w:spacing w:before="11"/>
        <w:rPr>
          <w:sz w:val="19"/>
        </w:rPr>
      </w:pPr>
    </w:p>
    <w:p w14:paraId="6BE3EBAC" w14:textId="75EEE80F" w:rsidR="00013F82" w:rsidRDefault="00F85D6D">
      <w:pPr>
        <w:pStyle w:val="BodyText"/>
        <w:spacing w:before="59" w:line="259" w:lineRule="auto"/>
        <w:ind w:left="161" w:right="130"/>
      </w:pPr>
      <w:r>
        <w:rPr>
          <w:b/>
          <w:i/>
        </w:rPr>
        <w:t>Notice:</w:t>
      </w:r>
      <w:r>
        <w:rPr>
          <w:b/>
          <w:i/>
          <w:spacing w:val="80"/>
        </w:rPr>
        <w:t xml:space="preserve"> </w:t>
      </w:r>
      <w:r>
        <w:t xml:space="preserve">A final rating of Superior, Exceeds Expectations, or Meets Expectations </w:t>
      </w:r>
      <w:r>
        <w:rPr>
          <w:b/>
          <w:i/>
        </w:rPr>
        <w:t>does not</w:t>
      </w:r>
      <w:r>
        <w:rPr>
          <w:b/>
          <w:i/>
          <w:spacing w:val="40"/>
        </w:rPr>
        <w:t xml:space="preserve"> </w:t>
      </w:r>
      <w:r>
        <w:t>guarantee or imply the promise of a pay raise,</w:t>
      </w:r>
      <w:r>
        <w:rPr>
          <w:spacing w:val="-3"/>
        </w:rPr>
        <w:t xml:space="preserve"> </w:t>
      </w:r>
      <w:r>
        <w:t>merit</w:t>
      </w:r>
      <w:r>
        <w:rPr>
          <w:spacing w:val="-3"/>
        </w:rPr>
        <w:t xml:space="preserve"> </w:t>
      </w:r>
      <w:r>
        <w:t>increase,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promotion.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 raise, merit increase, or promotion is warranted.</w:t>
      </w:r>
    </w:p>
    <w:p w14:paraId="3F1FE5E9" w14:textId="16691434" w:rsidR="000906F6" w:rsidRDefault="000906F6" w:rsidP="000906F6">
      <w:pPr>
        <w:pStyle w:val="NormalWeb"/>
      </w:pPr>
      <w:r>
        <w:rPr>
          <w:noProof/>
        </w:rPr>
        <w:drawing>
          <wp:anchor distT="0" distB="0" distL="114300" distR="114300" simplePos="0" relativeHeight="487596544" behindDoc="1" locked="0" layoutInCell="1" allowOverlap="1" wp14:anchorId="208EDAA8" wp14:editId="31EDB477">
            <wp:simplePos x="0" y="0"/>
            <wp:positionH relativeFrom="column">
              <wp:posOffset>5029835</wp:posOffset>
            </wp:positionH>
            <wp:positionV relativeFrom="paragraph">
              <wp:posOffset>74930</wp:posOffset>
            </wp:positionV>
            <wp:extent cx="1759585" cy="857250"/>
            <wp:effectExtent l="0" t="0" r="0" b="0"/>
            <wp:wrapNone/>
            <wp:docPr id="2007843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7568" behindDoc="1" locked="0" layoutInCell="1" allowOverlap="1" wp14:anchorId="1397BC4F" wp14:editId="07311492">
            <wp:simplePos x="0" y="0"/>
            <wp:positionH relativeFrom="margin">
              <wp:posOffset>364490</wp:posOffset>
            </wp:positionH>
            <wp:positionV relativeFrom="paragraph">
              <wp:posOffset>80010</wp:posOffset>
            </wp:positionV>
            <wp:extent cx="1381125" cy="803910"/>
            <wp:effectExtent l="0" t="0" r="0" b="0"/>
            <wp:wrapNone/>
            <wp:docPr id="2126956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52218" w14:textId="00DCA4B1" w:rsidR="00013F82" w:rsidRDefault="00013F82">
      <w:pPr>
        <w:pStyle w:val="BodyText"/>
        <w:spacing w:before="11"/>
        <w:rPr>
          <w:sz w:val="3"/>
        </w:rPr>
      </w:pPr>
    </w:p>
    <w:sectPr w:rsidR="00013F82">
      <w:type w:val="continuous"/>
      <w:pgSz w:w="12240" w:h="15840"/>
      <w:pgMar w:top="34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D715" w14:textId="77777777" w:rsidR="00F40261" w:rsidRDefault="00F40261" w:rsidP="00F40261">
      <w:r>
        <w:separator/>
      </w:r>
    </w:p>
  </w:endnote>
  <w:endnote w:type="continuationSeparator" w:id="0">
    <w:p w14:paraId="0364676B" w14:textId="77777777" w:rsidR="00F40261" w:rsidRDefault="00F40261" w:rsidP="00F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EF91" w14:textId="77777777" w:rsidR="00F40261" w:rsidRDefault="00F40261" w:rsidP="00F40261">
      <w:r>
        <w:separator/>
      </w:r>
    </w:p>
  </w:footnote>
  <w:footnote w:type="continuationSeparator" w:id="0">
    <w:p w14:paraId="44050FC7" w14:textId="77777777" w:rsidR="00F40261" w:rsidRDefault="00F40261" w:rsidP="00F4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82"/>
    <w:rsid w:val="00013F82"/>
    <w:rsid w:val="000906F6"/>
    <w:rsid w:val="00397CE0"/>
    <w:rsid w:val="0047233B"/>
    <w:rsid w:val="00F40261"/>
    <w:rsid w:val="00F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F8656"/>
  <w15:docId w15:val="{1EEC2FB5-8D3E-4E16-BEA3-FD628AA2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3"/>
      <w:ind w:left="168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0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6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85D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8C82-5E64-4BE8-B7B3-C0CDFC7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3756</Characters>
  <Application>Microsoft Office Word</Application>
  <DocSecurity>0</DocSecurity>
  <Lines>73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Belk</dc:creator>
  <cp:lastModifiedBy>Hinton, Kristi Dawn</cp:lastModifiedBy>
  <cp:revision>3</cp:revision>
  <dcterms:created xsi:type="dcterms:W3CDTF">2024-09-06T12:44:00Z</dcterms:created>
  <dcterms:modified xsi:type="dcterms:W3CDTF">2024-09-06T22:46:00Z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Excel® for Microsoft 365</vt:lpwstr>
  </property>
</Properties>
</file>